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29104C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May 25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 xml:space="preserve">English 9 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E14A2F">
        <w:rPr>
          <w:rFonts w:ascii="Century Gothic" w:hAnsi="Century Gothic"/>
        </w:rPr>
        <w:t>C</w:t>
      </w:r>
      <w:r w:rsidR="006D16AC">
        <w:rPr>
          <w:rFonts w:ascii="Century Gothic" w:hAnsi="Century Gothic"/>
        </w:rPr>
        <w:t xml:space="preserve">ontinue to </w:t>
      </w:r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DC54E2" w:rsidRPr="0070370B" w:rsidRDefault="007E5009" w:rsidP="007E500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Movie Review</w:t>
      </w:r>
      <w:r w:rsidR="0029104C">
        <w:rPr>
          <w:rFonts w:ascii="Century Gothic" w:hAnsi="Century Gothic"/>
          <w:b/>
          <w:u w:val="single"/>
        </w:rPr>
        <w:t xml:space="preserve"> Part 2</w:t>
      </w:r>
      <w:r w:rsidR="00A34D94"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 w:rsidR="0029104C">
        <w:rPr>
          <w:rFonts w:ascii="Century Gothic" w:hAnsi="Century Gothic"/>
        </w:rPr>
        <w:t>This week you will be writing your movie review on the movie you watched last week</w:t>
      </w:r>
      <w:r>
        <w:rPr>
          <w:rFonts w:ascii="Century Gothic" w:hAnsi="Century Gothic"/>
        </w:rPr>
        <w:t xml:space="preserve">. 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="0029104C">
        <w:rPr>
          <w:rFonts w:ascii="Century Gothic" w:hAnsi="Century Gothic"/>
        </w:rPr>
        <w:t xml:space="preserve">I’ve provided assignment instructions, movie review writing guidelines, and two sample movie reviews to help you.  </w:t>
      </w:r>
      <w:r>
        <w:rPr>
          <w:rFonts w:ascii="Century Gothic" w:hAnsi="Century Gothic"/>
        </w:rPr>
        <w:t xml:space="preserve"> </w:t>
      </w:r>
      <w:r w:rsidR="009C032D">
        <w:rPr>
          <w:rFonts w:ascii="Century Gothic" w:hAnsi="Century Gothic"/>
        </w:rPr>
        <w:t xml:space="preserve"> </w:t>
      </w: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FC4"/>
    <w:multiLevelType w:val="hybridMultilevel"/>
    <w:tmpl w:val="15EEBF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D98"/>
    <w:multiLevelType w:val="hybridMultilevel"/>
    <w:tmpl w:val="ED2E9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68E7"/>
    <w:multiLevelType w:val="multilevel"/>
    <w:tmpl w:val="6C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2141BB"/>
    <w:rsid w:val="0022559B"/>
    <w:rsid w:val="00277B01"/>
    <w:rsid w:val="0029104C"/>
    <w:rsid w:val="002A60BB"/>
    <w:rsid w:val="002C7CB2"/>
    <w:rsid w:val="00320198"/>
    <w:rsid w:val="00382E08"/>
    <w:rsid w:val="003A1254"/>
    <w:rsid w:val="00431583"/>
    <w:rsid w:val="004F554F"/>
    <w:rsid w:val="00563991"/>
    <w:rsid w:val="005B2BF4"/>
    <w:rsid w:val="006D16AC"/>
    <w:rsid w:val="0070370B"/>
    <w:rsid w:val="00772E52"/>
    <w:rsid w:val="007E5009"/>
    <w:rsid w:val="00865D17"/>
    <w:rsid w:val="008E1DBD"/>
    <w:rsid w:val="009C032D"/>
    <w:rsid w:val="009C0B20"/>
    <w:rsid w:val="00A34666"/>
    <w:rsid w:val="00A34D94"/>
    <w:rsid w:val="00B00C2A"/>
    <w:rsid w:val="00BB080F"/>
    <w:rsid w:val="00C66B73"/>
    <w:rsid w:val="00C7610A"/>
    <w:rsid w:val="00D341D9"/>
    <w:rsid w:val="00D764DE"/>
    <w:rsid w:val="00DC54E2"/>
    <w:rsid w:val="00E14A2F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4A2F"/>
    <w:rPr>
      <w:i/>
      <w:iCs/>
    </w:rPr>
  </w:style>
  <w:style w:type="character" w:styleId="Strong">
    <w:name w:val="Strong"/>
    <w:basedOn w:val="DefaultParagraphFont"/>
    <w:uiPriority w:val="22"/>
    <w:qFormat/>
    <w:rsid w:val="00E14A2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14A2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C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2020-05-24T13:21:00Z</dcterms:created>
  <dcterms:modified xsi:type="dcterms:W3CDTF">2020-05-24T13:21:00Z</dcterms:modified>
</cp:coreProperties>
</file>